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6C713" w14:textId="77777777" w:rsidR="003B29A2" w:rsidRPr="003B29A2" w:rsidRDefault="003B29A2" w:rsidP="003B29A2">
      <w:r w:rsidRPr="003B29A2">
        <w:rPr>
          <w:b/>
          <w:bCs/>
          <w:i/>
          <w:iCs/>
        </w:rPr>
        <w:t>INFORMAZIONI PERSONALI</w:t>
      </w:r>
    </w:p>
    <w:p w14:paraId="21EFDD86" w14:textId="77777777" w:rsidR="003B29A2" w:rsidRPr="003B29A2" w:rsidRDefault="003B29A2" w:rsidP="003B29A2">
      <w:r w:rsidRPr="003B29A2">
        <w:t>Nome: Leonardo Carbonara</w:t>
      </w:r>
    </w:p>
    <w:p w14:paraId="0A122B4F" w14:textId="77777777" w:rsidR="003B29A2" w:rsidRPr="003B29A2" w:rsidRDefault="003B29A2" w:rsidP="003B29A2">
      <w:r w:rsidRPr="003B29A2">
        <w:t>Nazionalità: Italiana</w:t>
      </w:r>
    </w:p>
    <w:p w14:paraId="76143011" w14:textId="77777777" w:rsidR="003B29A2" w:rsidRPr="003B29A2" w:rsidRDefault="003B29A2" w:rsidP="003B29A2">
      <w:r w:rsidRPr="003B29A2">
        <w:rPr>
          <w:b/>
          <w:bCs/>
          <w:i/>
          <w:iCs/>
        </w:rPr>
        <w:t>ESPERIENZA LAVORATIVA</w:t>
      </w:r>
    </w:p>
    <w:p w14:paraId="7F84E91E" w14:textId="77777777" w:rsidR="003B29A2" w:rsidRPr="003B29A2" w:rsidRDefault="003B29A2" w:rsidP="003B29A2">
      <w:r w:rsidRPr="003B29A2">
        <w:t>Data: da 10 Giugno 2025 al 10 Settembre 2025</w:t>
      </w:r>
    </w:p>
    <w:p w14:paraId="28F0284C" w14:textId="77777777" w:rsidR="003B29A2" w:rsidRPr="003B29A2" w:rsidRDefault="003B29A2" w:rsidP="003B29A2">
      <w:r w:rsidRPr="003B29A2">
        <w:t xml:space="preserve">Tipo di azienda o settore: Settore agricolo </w:t>
      </w:r>
    </w:p>
    <w:p w14:paraId="2046C3F4" w14:textId="77777777" w:rsidR="003B29A2" w:rsidRPr="003B29A2" w:rsidRDefault="003B29A2" w:rsidP="003B29A2">
      <w:r w:rsidRPr="003B29A2">
        <w:t xml:space="preserve">Principali mansioni: Raccolta </w:t>
      </w:r>
      <w:proofErr w:type="spellStart"/>
      <w:proofErr w:type="gramStart"/>
      <w:r w:rsidRPr="003B29A2">
        <w:t>carrube,raccolta</w:t>
      </w:r>
      <w:proofErr w:type="spellEnd"/>
      <w:proofErr w:type="gramEnd"/>
      <w:r w:rsidRPr="003B29A2">
        <w:t xml:space="preserve"> materie </w:t>
      </w:r>
      <w:proofErr w:type="spellStart"/>
      <w:proofErr w:type="gramStart"/>
      <w:r w:rsidRPr="003B29A2">
        <w:t>prime,gestione</w:t>
      </w:r>
      <w:proofErr w:type="spellEnd"/>
      <w:proofErr w:type="gramEnd"/>
      <w:r w:rsidRPr="003B29A2">
        <w:t xml:space="preserve"> del terreno e organizzazione dei lavori </w:t>
      </w:r>
    </w:p>
    <w:p w14:paraId="55D82109" w14:textId="77777777" w:rsidR="003B29A2" w:rsidRPr="003B29A2" w:rsidRDefault="003B29A2" w:rsidP="003B29A2">
      <w:r w:rsidRPr="003B29A2">
        <w:rPr>
          <w:b/>
          <w:bCs/>
          <w:i/>
          <w:iCs/>
        </w:rPr>
        <w:t>ISTRUZIONE E FORMAZIONE</w:t>
      </w:r>
    </w:p>
    <w:p w14:paraId="5F78355A" w14:textId="77777777" w:rsidR="003B29A2" w:rsidRPr="003B29A2" w:rsidRDefault="003B29A2" w:rsidP="003B29A2">
      <w:r w:rsidRPr="003B29A2">
        <w:t>Da 2022 ad oggi</w:t>
      </w:r>
    </w:p>
    <w:p w14:paraId="21A3AACB" w14:textId="77777777" w:rsidR="003B29A2" w:rsidRPr="003B29A2" w:rsidRDefault="003B29A2" w:rsidP="003B29A2">
      <w:r w:rsidRPr="003B29A2">
        <w:t>Diplomando nel corso Sistemi Informativi Aziendali</w:t>
      </w:r>
    </w:p>
    <w:p w14:paraId="1EDBF335" w14:textId="77777777" w:rsidR="003B29A2" w:rsidRPr="003B29A2" w:rsidRDefault="003B29A2" w:rsidP="003B29A2">
      <w:r w:rsidRPr="003B29A2">
        <w:t>Presso il Salvemini di Fasano</w:t>
      </w:r>
    </w:p>
    <w:p w14:paraId="770DFA56" w14:textId="77777777" w:rsidR="003B29A2" w:rsidRPr="003B29A2" w:rsidRDefault="003B29A2" w:rsidP="003B29A2">
      <w:r w:rsidRPr="003B29A2">
        <w:t xml:space="preserve">Principali </w:t>
      </w:r>
      <w:proofErr w:type="gramStart"/>
      <w:r w:rsidRPr="003B29A2">
        <w:t>materie :Economia</w:t>
      </w:r>
      <w:proofErr w:type="gramEnd"/>
      <w:r w:rsidRPr="003B29A2">
        <w:t xml:space="preserve"> e Informatica</w:t>
      </w:r>
    </w:p>
    <w:p w14:paraId="6E49BD62" w14:textId="77777777" w:rsidR="003B29A2" w:rsidRPr="003B29A2" w:rsidRDefault="003B29A2" w:rsidP="003B29A2">
      <w:proofErr w:type="gramStart"/>
      <w:r w:rsidRPr="003B29A2">
        <w:rPr>
          <w:b/>
          <w:bCs/>
        </w:rPr>
        <w:t>CAPACITÀ  PERSONALI</w:t>
      </w:r>
      <w:proofErr w:type="gramEnd"/>
      <w:r w:rsidRPr="003B29A2">
        <w:rPr>
          <w:b/>
          <w:bCs/>
        </w:rPr>
        <w:t xml:space="preserve"> </w:t>
      </w:r>
    </w:p>
    <w:p w14:paraId="1DF35A74" w14:textId="77777777" w:rsidR="003B29A2" w:rsidRPr="003B29A2" w:rsidRDefault="003B29A2" w:rsidP="003B29A2">
      <w:r w:rsidRPr="003B29A2">
        <w:t>Prima lingua: Italiano</w:t>
      </w:r>
    </w:p>
    <w:p w14:paraId="1BE1E5BD" w14:textId="77777777" w:rsidR="003B29A2" w:rsidRPr="003B29A2" w:rsidRDefault="003B29A2" w:rsidP="003B29A2">
      <w:r w:rsidRPr="003B29A2">
        <w:t>Altra lingua: Inglese</w:t>
      </w:r>
    </w:p>
    <w:p w14:paraId="44375615" w14:textId="77777777" w:rsidR="003B29A2" w:rsidRPr="003B29A2" w:rsidRDefault="003B29A2" w:rsidP="003B29A2">
      <w:r w:rsidRPr="003B29A2">
        <w:t xml:space="preserve">Capacità di </w:t>
      </w:r>
      <w:proofErr w:type="spellStart"/>
      <w:proofErr w:type="gramStart"/>
      <w:r w:rsidRPr="003B29A2">
        <w:t>lettura:Buono</w:t>
      </w:r>
      <w:proofErr w:type="spellEnd"/>
      <w:proofErr w:type="gramEnd"/>
    </w:p>
    <w:p w14:paraId="19EE35FA" w14:textId="77777777" w:rsidR="003B29A2" w:rsidRPr="003B29A2" w:rsidRDefault="003B29A2" w:rsidP="003B29A2">
      <w:r w:rsidRPr="003B29A2">
        <w:t>Capacità di scrittura: Buono</w:t>
      </w:r>
    </w:p>
    <w:p w14:paraId="62998332" w14:textId="77777777" w:rsidR="003B29A2" w:rsidRPr="003B29A2" w:rsidRDefault="003B29A2" w:rsidP="003B29A2">
      <w:r w:rsidRPr="003B29A2">
        <w:t>Capacitò di espressione orale: Buono</w:t>
      </w:r>
    </w:p>
    <w:p w14:paraId="364B0B07" w14:textId="77777777" w:rsidR="003B29A2" w:rsidRPr="003B29A2" w:rsidRDefault="003B29A2" w:rsidP="003B29A2">
      <w:r w:rsidRPr="003B29A2">
        <w:rPr>
          <w:i/>
          <w:iCs/>
        </w:rPr>
        <w:t>CAPACITÀ E COMPETENZE</w:t>
      </w:r>
      <w:r w:rsidRPr="003B29A2">
        <w:rPr>
          <w:i/>
          <w:iCs/>
        </w:rPr>
        <w:br/>
        <w:t>RELAZIONALI</w:t>
      </w:r>
    </w:p>
    <w:p w14:paraId="77F2DAAA" w14:textId="77777777" w:rsidR="003B29A2" w:rsidRPr="003B29A2" w:rsidRDefault="003B29A2" w:rsidP="003B29A2">
      <w:r w:rsidRPr="003B29A2">
        <w:t>Lavorare con altre persone in posti dove la comunicazione è fondamentale e organizzare i materiali per svolgere il lavoro</w:t>
      </w:r>
    </w:p>
    <w:p w14:paraId="529546EE" w14:textId="77777777" w:rsidR="003B29A2" w:rsidRDefault="003B29A2"/>
    <w:sectPr w:rsidR="003B29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9A2"/>
    <w:rsid w:val="00260E3C"/>
    <w:rsid w:val="003B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B65CD"/>
  <w15:chartTrackingRefBased/>
  <w15:docId w15:val="{6EE3B6FF-5478-492C-B1BB-6EA977C6D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B29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B29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B29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B29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B29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B29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B29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B29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B29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B29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B29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B29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B29A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B29A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B29A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B29A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B29A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B29A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B29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B29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B29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B29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B29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B29A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B29A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B29A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B29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B29A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B29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carbonara.leonardo carbonara.leonardo</dc:creator>
  <cp:keywords/>
  <dc:description/>
  <cp:lastModifiedBy>carbonara.leonardo carbonara.leonardo</cp:lastModifiedBy>
  <cp:revision>1</cp:revision>
  <dcterms:created xsi:type="dcterms:W3CDTF">2026-04-14T10:24:00Z</dcterms:created>
  <dcterms:modified xsi:type="dcterms:W3CDTF">2026-04-14T10:26:00Z</dcterms:modified>
</cp:coreProperties>
</file>